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8FF" w:rsidRDefault="00A95294" w:rsidP="00A95294">
      <w:pPr>
        <w:jc w:val="center"/>
      </w:pPr>
      <w:r>
        <w:t xml:space="preserve">PHỤ LỤC </w:t>
      </w:r>
      <w:r w:rsidR="00460D0D">
        <w:t>2</w:t>
      </w:r>
      <w:bookmarkStart w:id="0" w:name="_GoBack"/>
      <w:bookmarkEnd w:id="0"/>
    </w:p>
    <w:p w:rsidR="00A95294" w:rsidRDefault="00836DBD" w:rsidP="00A95294">
      <w:r>
        <w:t>UBND</w:t>
      </w:r>
      <w:r w:rsidR="00A95294">
        <w:t xml:space="preserve"> HUYỆN/TP…</w:t>
      </w:r>
    </w:p>
    <w:p w:rsidR="00A95294" w:rsidRDefault="00836DBD" w:rsidP="00A95294">
      <w:pPr>
        <w:rPr>
          <w:b/>
        </w:rPr>
      </w:pPr>
      <w:r>
        <w:rPr>
          <w:b/>
        </w:rPr>
        <w:t>PHÒNG GIÁO DỤC VÀ ĐÀO TẠO</w:t>
      </w:r>
    </w:p>
    <w:p w:rsidR="00836DBD" w:rsidRDefault="00836DBD" w:rsidP="00A95294"/>
    <w:p w:rsidR="00A95294" w:rsidRPr="007E405C" w:rsidRDefault="00A95294" w:rsidP="00A95294">
      <w:pPr>
        <w:jc w:val="center"/>
        <w:rPr>
          <w:b/>
        </w:rPr>
      </w:pPr>
      <w:r w:rsidRPr="007E405C">
        <w:rPr>
          <w:b/>
        </w:rPr>
        <w:t xml:space="preserve">BÁO CÁO THÔNG TIN CÔNG TÁC </w:t>
      </w:r>
      <w:r w:rsidR="007E405C" w:rsidRPr="007E405C">
        <w:rPr>
          <w:b/>
        </w:rPr>
        <w:t>HUY ĐỘNG TR</w:t>
      </w:r>
      <w:r w:rsidR="007E405C">
        <w:rPr>
          <w:b/>
        </w:rPr>
        <w:t xml:space="preserve">Ẻ </w:t>
      </w:r>
      <w:r w:rsidR="007E405C" w:rsidRPr="007E405C">
        <w:rPr>
          <w:b/>
        </w:rPr>
        <w:t xml:space="preserve">VÀO </w:t>
      </w:r>
      <w:r w:rsidR="007E405C">
        <w:rPr>
          <w:b/>
        </w:rPr>
        <w:t>LỚP 1</w:t>
      </w:r>
    </w:p>
    <w:p w:rsidR="00A95294" w:rsidRDefault="00A95294" w:rsidP="00A95294">
      <w:pPr>
        <w:jc w:val="center"/>
      </w:pPr>
    </w:p>
    <w:p w:rsidR="000468FF" w:rsidRDefault="000468FF" w:rsidP="007E405C">
      <w:pPr>
        <w:pStyle w:val="ListParagraph"/>
        <w:numPr>
          <w:ilvl w:val="0"/>
          <w:numId w:val="1"/>
        </w:numPr>
        <w:jc w:val="both"/>
      </w:pPr>
      <w:r>
        <w:t xml:space="preserve">Trong những năm qua, trong hoạt động </w:t>
      </w:r>
      <w:r w:rsidR="007E405C">
        <w:t>huy động trẻ vào lớp 1</w:t>
      </w:r>
      <w:r>
        <w:t xml:space="preserve"> có thu các loại phí, lệ phí nào không? Nếu có thì mứ</w:t>
      </w:r>
      <w:r w:rsidR="007E405C">
        <w:t>c thu là bao nhiêu? C</w:t>
      </w:r>
      <w:r>
        <w:t>ăn cứ pháp lý nào</w:t>
      </w:r>
      <w:r w:rsidR="007E405C">
        <w:t xml:space="preserve"> cho </w:t>
      </w:r>
      <w:r w:rsidR="007E405C" w:rsidRPr="007E405C">
        <w:t>việc thu/không thu</w:t>
      </w:r>
      <w:r>
        <w:t>?</w:t>
      </w:r>
    </w:p>
    <w:p w:rsidR="000468FF" w:rsidRDefault="000468FF" w:rsidP="000468FF">
      <w:pPr>
        <w:pStyle w:val="ListParagraph"/>
        <w:numPr>
          <w:ilvl w:val="0"/>
          <w:numId w:val="1"/>
        </w:numPr>
        <w:jc w:val="both"/>
      </w:pPr>
      <w:r>
        <w:t xml:space="preserve">Trong thời gian tới, trong hoạt động </w:t>
      </w:r>
      <w:r w:rsidR="007E405C">
        <w:t xml:space="preserve">huy động trẻ vào lớp 1 </w:t>
      </w:r>
      <w:r>
        <w:t xml:space="preserve">có đề nghị thu loại phí, lệ phí nào không? </w:t>
      </w:r>
      <w:r w:rsidR="007E405C">
        <w:t xml:space="preserve">Mức thu (nếu có)? </w:t>
      </w:r>
      <w:r>
        <w:t>Căn cứ pháp lý (thực tế) để đề xuất</w:t>
      </w:r>
      <w:r w:rsidR="007E405C" w:rsidRPr="007E405C">
        <w:t xml:space="preserve"> việc thu/không thu</w:t>
      </w:r>
      <w:r>
        <w:t>?</w:t>
      </w:r>
    </w:p>
    <w:p w:rsidR="00A95294" w:rsidRDefault="00A95294" w:rsidP="00A95294">
      <w:pPr>
        <w:jc w:val="both"/>
      </w:pPr>
    </w:p>
    <w:p w:rsidR="00A95294" w:rsidRPr="007E405C" w:rsidRDefault="00A95294" w:rsidP="00A95294">
      <w:pPr>
        <w:ind w:left="4320"/>
        <w:jc w:val="both"/>
        <w:rPr>
          <w:i/>
        </w:rPr>
      </w:pPr>
      <w:r w:rsidRPr="007E405C">
        <w:rPr>
          <w:i/>
        </w:rPr>
        <w:t>Nam Định, ngày    tháng 4 năm   2023</w:t>
      </w:r>
    </w:p>
    <w:p w:rsidR="00A95294" w:rsidRPr="007E405C" w:rsidRDefault="007E405C" w:rsidP="00A95294">
      <w:pPr>
        <w:ind w:left="5040" w:firstLine="720"/>
        <w:jc w:val="both"/>
        <w:rPr>
          <w:b/>
        </w:rPr>
      </w:pPr>
      <w:r w:rsidRPr="007E405C">
        <w:rPr>
          <w:b/>
        </w:rPr>
        <w:t>TRƯỞNG</w:t>
      </w:r>
      <w:r w:rsidR="00836DBD">
        <w:rPr>
          <w:b/>
        </w:rPr>
        <w:t xml:space="preserve"> PHÒNG</w:t>
      </w:r>
    </w:p>
    <w:sectPr w:rsidR="00A95294" w:rsidRPr="007E405C" w:rsidSect="007A25A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F64CF8"/>
    <w:multiLevelType w:val="hybridMultilevel"/>
    <w:tmpl w:val="F56E264C"/>
    <w:lvl w:ilvl="0" w:tplc="8A12805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C02"/>
    <w:rsid w:val="000468FF"/>
    <w:rsid w:val="00436342"/>
    <w:rsid w:val="00460D0D"/>
    <w:rsid w:val="007A25AE"/>
    <w:rsid w:val="007E405C"/>
    <w:rsid w:val="00836DBD"/>
    <w:rsid w:val="00A95294"/>
    <w:rsid w:val="00D67C02"/>
    <w:rsid w:val="00DB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7CD9B"/>
  <w15:docId w15:val="{A9DEE821-05A8-4FC1-85F8-173266E7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68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75</Words>
  <Characters>431</Characters>
  <Application>Microsoft Office Word</Application>
  <DocSecurity>0</DocSecurity>
  <Lines>3</Lines>
  <Paragraphs>1</Paragraphs>
  <ScaleCrop>false</ScaleCrop>
  <Company>Microsoft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HDC</cp:lastModifiedBy>
  <cp:revision>9</cp:revision>
  <dcterms:created xsi:type="dcterms:W3CDTF">2023-04-11T01:05:00Z</dcterms:created>
  <dcterms:modified xsi:type="dcterms:W3CDTF">2023-04-13T02:14:00Z</dcterms:modified>
</cp:coreProperties>
</file>